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1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77"/>
        <w:gridCol w:w="4669"/>
      </w:tblGrid>
      <w:tr w:rsidR="00562168" w:rsidTr="006A50F5">
        <w:trPr>
          <w:trHeight w:val="1229"/>
        </w:trPr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ZAMAWIAJĄCY: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62168" w:rsidRPr="005A03C4" w:rsidRDefault="00562168" w:rsidP="005621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TRAMWAJE ŚLĄSKIE S.A</w:t>
            </w:r>
          </w:p>
          <w:p w:rsidR="00562168" w:rsidRPr="002D4E5B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Ul. Inwalidzka 5</w:t>
            </w:r>
          </w:p>
          <w:p w:rsidR="00562168" w:rsidRPr="005A03C4" w:rsidRDefault="00562168" w:rsidP="003E2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</w:pPr>
            <w:r w:rsidRPr="002D4E5B"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>41-506 Chorzów</w:t>
            </w:r>
            <w:r>
              <w:rPr>
                <w:rFonts w:ascii="Times New Roman" w:eastAsia="Calibri" w:hAnsi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562168" w:rsidTr="00562168">
        <w:trPr>
          <w:trHeight w:val="1547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562168" w:rsidRPr="005A03C4" w:rsidRDefault="00562168" w:rsidP="00562168">
            <w:pPr>
              <w:spacing w:before="240" w:line="360" w:lineRule="auto"/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JEDNOSTKA PROJEKTOWA:</w:t>
            </w:r>
          </w:p>
        </w:tc>
        <w:tc>
          <w:tcPr>
            <w:tcW w:w="2277" w:type="dxa"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245745</wp:posOffset>
                  </wp:positionV>
                  <wp:extent cx="1162050" cy="676275"/>
                  <wp:effectExtent l="19050" t="0" r="0" b="0"/>
                  <wp:wrapNone/>
                  <wp:docPr id="1" name="Obraz 6" descr="Logo BIUP - 01-02-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BIUP - 01-02-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9" w:type="dxa"/>
            <w:tcBorders>
              <w:right w:val="single" w:sz="18" w:space="0" w:color="auto"/>
            </w:tcBorders>
            <w:hideMark/>
          </w:tcPr>
          <w:p w:rsidR="00562168" w:rsidRPr="005A03C4" w:rsidRDefault="00562168" w:rsidP="00562168">
            <w:pPr>
              <w:pStyle w:val="Tekstpodstawowy2"/>
              <w:jc w:val="center"/>
              <w:rPr>
                <w:rFonts w:cs="Arial"/>
                <w:b/>
                <w:bCs/>
                <w:color w:val="000000"/>
              </w:rPr>
            </w:pPr>
          </w:p>
          <w:p w:rsidR="00562168" w:rsidRPr="002D4E5B" w:rsidRDefault="00562168" w:rsidP="00562168">
            <w:pPr>
              <w:pStyle w:val="Tekstpodstawowy2"/>
              <w:spacing w:before="120" w:after="120" w:line="360" w:lineRule="auto"/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5A03C4">
              <w:rPr>
                <w:rFonts w:cs="Arial"/>
                <w:b/>
                <w:bCs/>
                <w:color w:val="000000"/>
              </w:rPr>
              <w:t>BIURO INŻYNIERYJNYCH USŁUG PROJEKTOWYCH Sp. z o.o.</w:t>
            </w:r>
            <w:r w:rsidRPr="005A03C4">
              <w:rPr>
                <w:rFonts w:cs="Arial"/>
                <w:b/>
                <w:bCs/>
                <w:color w:val="000000"/>
              </w:rPr>
              <w:br/>
            </w:r>
            <w:r w:rsidRPr="005A03C4">
              <w:rPr>
                <w:rFonts w:cs="Arial"/>
                <w:bCs/>
                <w:color w:val="000000"/>
                <w:szCs w:val="22"/>
              </w:rPr>
              <w:t xml:space="preserve"> ul. Czapińskiego 3, 30-048 Kraków</w:t>
            </w:r>
          </w:p>
        </w:tc>
      </w:tr>
      <w:tr w:rsidR="00562168" w:rsidTr="003E23C5">
        <w:trPr>
          <w:trHeight w:val="1196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5A03C4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5A03C4">
              <w:rPr>
                <w:rFonts w:ascii="Times New Roman" w:hAnsi="Times New Roman"/>
                <w:sz w:val="22"/>
              </w:rPr>
              <w:t>PRZEDMIOT ZAMÓWIENIA: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5A03C4" w:rsidRDefault="00562168" w:rsidP="003E23C5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ind w:right="176"/>
              <w:rPr>
                <w:rFonts w:ascii="Times New Roman" w:hAnsi="Times New Roman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D4E5B">
              <w:rPr>
                <w:rFonts w:ascii="Times New Roman" w:hAnsi="Times New Roman"/>
                <w:b/>
              </w:rPr>
              <w:t xml:space="preserve">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1114"/>
        </w:trPr>
        <w:tc>
          <w:tcPr>
            <w:tcW w:w="2093" w:type="dxa"/>
            <w:tcBorders>
              <w:left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ZADANIE:</w:t>
            </w:r>
          </w:p>
        </w:tc>
        <w:tc>
          <w:tcPr>
            <w:tcW w:w="6946" w:type="dxa"/>
            <w:gridSpan w:val="2"/>
            <w:tcBorders>
              <w:right w:val="single" w:sz="18" w:space="0" w:color="auto"/>
            </w:tcBorders>
          </w:tcPr>
          <w:p w:rsidR="00562168" w:rsidRPr="002D4E5B" w:rsidRDefault="00562168" w:rsidP="003E23C5">
            <w:pPr>
              <w:pStyle w:val="Nagwek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2D4E5B">
              <w:rPr>
                <w:rFonts w:ascii="Times New Roman" w:hAnsi="Times New Roman"/>
                <w:b/>
              </w:rPr>
              <w:t xml:space="preserve">MODERNIZACJA TOROWISKA TRAMWAJOWEGO W CIĄGU ULIC KATOWICKIEJ I JAGIELLOŃSKIEJ W BYTOMIU </w:t>
            </w: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2D4E5B">
              <w:rPr>
                <w:rFonts w:ascii="Times New Roman" w:hAnsi="Times New Roman"/>
                <w:b/>
              </w:rPr>
              <w:t>NA ODCINKU OD PL. SIKORSKIEGO DO SKRZYŻOWANIA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2D4E5B">
              <w:rPr>
                <w:rFonts w:ascii="Times New Roman" w:hAnsi="Times New Roman"/>
                <w:b/>
              </w:rPr>
              <w:t xml:space="preserve"> Z UL. MONIUSZKI</w:t>
            </w:r>
          </w:p>
        </w:tc>
      </w:tr>
      <w:tr w:rsidR="00562168" w:rsidTr="003E23C5">
        <w:trPr>
          <w:trHeight w:val="846"/>
        </w:trPr>
        <w:tc>
          <w:tcPr>
            <w:tcW w:w="2093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E23C5" w:rsidRDefault="003E23C5" w:rsidP="003E23C5">
            <w:pPr>
              <w:jc w:val="center"/>
              <w:rPr>
                <w:rFonts w:ascii="Times New Roman" w:hAnsi="Times New Roman"/>
              </w:rPr>
            </w:pPr>
          </w:p>
          <w:p w:rsidR="00562168" w:rsidRPr="00010FCF" w:rsidRDefault="00562168" w:rsidP="003E23C5">
            <w:pPr>
              <w:jc w:val="center"/>
              <w:rPr>
                <w:rFonts w:ascii="Times New Roman" w:hAnsi="Times New Roman"/>
              </w:rPr>
            </w:pPr>
            <w:r w:rsidRPr="00010FCF">
              <w:rPr>
                <w:rFonts w:ascii="Times New Roman" w:hAnsi="Times New Roman"/>
                <w:sz w:val="22"/>
              </w:rPr>
              <w:t>NUMER DZIAŁKI:</w:t>
            </w:r>
          </w:p>
        </w:tc>
        <w:tc>
          <w:tcPr>
            <w:tcW w:w="694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58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62168" w:rsidRPr="00B0017D" w:rsidRDefault="003E23C5" w:rsidP="003E23C5">
            <w:pPr>
              <w:tabs>
                <w:tab w:val="left" w:pos="720"/>
                <w:tab w:val="left" w:pos="4320"/>
                <w:tab w:val="left" w:pos="6480"/>
                <w:tab w:val="left" w:pos="7920"/>
              </w:tabs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112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dr</w:t>
            </w:r>
            <w:proofErr w:type="spellEnd"/>
            <w:r w:rsidRPr="00B0017D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obręb nr 0002 bytom, jed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nostka ewidencyjna 246201_1 m. B</w:t>
            </w:r>
            <w:r w:rsidRPr="00B0017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ytom</w:t>
            </w:r>
          </w:p>
        </w:tc>
      </w:tr>
    </w:tbl>
    <w:p w:rsidR="00A66AC0" w:rsidRDefault="00A66AC0" w:rsidP="00A66AC0">
      <w:pPr>
        <w:spacing w:line="200" w:lineRule="exact"/>
        <w:jc w:val="both"/>
      </w:pPr>
    </w:p>
    <w:p w:rsidR="00A66AC0" w:rsidRPr="006F51B5" w:rsidRDefault="00A66AC0" w:rsidP="00A66AC0">
      <w:pPr>
        <w:ind w:left="3545" w:firstLine="709"/>
        <w:jc w:val="both"/>
        <w:rPr>
          <w:rFonts w:cs="Arial"/>
          <w:sz w:val="4"/>
        </w:rPr>
      </w:pPr>
      <w:r>
        <w:t xml:space="preserve">            </w:t>
      </w:r>
    </w:p>
    <w:tbl>
      <w:tblPr>
        <w:tblW w:w="900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468"/>
        <w:gridCol w:w="4533"/>
      </w:tblGrid>
      <w:tr w:rsidR="00A66AC0" w:rsidTr="006A50F5">
        <w:trPr>
          <w:cantSplit/>
          <w:trHeight w:val="160"/>
        </w:trPr>
        <w:tc>
          <w:tcPr>
            <w:tcW w:w="4468" w:type="dxa"/>
            <w:tcBorders>
              <w:top w:val="single" w:sz="18" w:space="0" w:color="auto"/>
              <w:lef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BRANŻA</w:t>
            </w:r>
          </w:p>
        </w:tc>
        <w:tc>
          <w:tcPr>
            <w:tcW w:w="4533" w:type="dxa"/>
            <w:tcBorders>
              <w:top w:val="single" w:sz="18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A66AC0" w:rsidRPr="003E23C5" w:rsidRDefault="00A66AC0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STADIUM DOKUMENTACJI</w:t>
            </w:r>
          </w:p>
        </w:tc>
      </w:tr>
      <w:tr w:rsidR="00A66AC0" w:rsidTr="006A50F5">
        <w:trPr>
          <w:cantSplit/>
          <w:trHeight w:val="241"/>
        </w:trPr>
        <w:tc>
          <w:tcPr>
            <w:tcW w:w="4468" w:type="dxa"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:rsidR="00A66AC0" w:rsidRPr="003E23C5" w:rsidRDefault="00BF3E8A" w:rsidP="00F27DF0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INFORMACJA DOTYCZACA BEZPIECZEŃSTWA I OCHRONY ZDROWIA</w:t>
            </w:r>
          </w:p>
        </w:tc>
        <w:tc>
          <w:tcPr>
            <w:tcW w:w="4533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66AC0" w:rsidRPr="003E23C5" w:rsidRDefault="005D6916" w:rsidP="002D4E5B">
            <w:pPr>
              <w:pStyle w:val="Nagwek2"/>
              <w:spacing w:after="12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PROJEKT </w:t>
            </w:r>
            <w:r w:rsidR="002D4E5B" w:rsidRPr="003E23C5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BUDOWLANY</w:t>
            </w:r>
          </w:p>
        </w:tc>
      </w:tr>
    </w:tbl>
    <w:p w:rsidR="006A50F5" w:rsidRPr="003E23C5" w:rsidRDefault="003E23C5" w:rsidP="002D4E5B">
      <w:pPr>
        <w:spacing w:before="120"/>
        <w:rPr>
          <w:rFonts w:ascii="Times New Roman" w:hAnsi="Times New Roman"/>
        </w:rPr>
      </w:pPr>
      <w:r>
        <w:rPr>
          <w:rFonts w:cs="Arial"/>
        </w:rPr>
        <w:t xml:space="preserve">                                             </w:t>
      </w:r>
      <w:r w:rsidRPr="003E23C5">
        <w:rPr>
          <w:rFonts w:ascii="Times New Roman" w:hAnsi="Times New Roman"/>
        </w:rPr>
        <w:t xml:space="preserve">KRAKÓW  </w:t>
      </w:r>
      <w:r w:rsidR="00AB1889">
        <w:rPr>
          <w:rFonts w:ascii="Times New Roman" w:hAnsi="Times New Roman"/>
        </w:rPr>
        <w:t>GRUDZIEŃ</w:t>
      </w:r>
      <w:r w:rsidRPr="003E23C5">
        <w:rPr>
          <w:rFonts w:ascii="Times New Roman" w:hAnsi="Times New Roman"/>
        </w:rPr>
        <w:t xml:space="preserve">  2012</w:t>
      </w:r>
      <w:r>
        <w:rPr>
          <w:rFonts w:ascii="Times New Roman" w:hAnsi="Times New Roman"/>
        </w:rPr>
        <w:t xml:space="preserve">       </w:t>
      </w:r>
      <w:r w:rsidR="00AB1889">
        <w:rPr>
          <w:rFonts w:ascii="Times New Roman" w:hAnsi="Times New Roman"/>
        </w:rPr>
        <w:t xml:space="preserve">                           EGZ.</w:t>
      </w:r>
    </w:p>
    <w:tbl>
      <w:tblPr>
        <w:tblpPr w:leftFromText="141" w:rightFromText="141" w:vertAnchor="text" w:horzAnchor="margin" w:tblpY="-80"/>
        <w:tblW w:w="9001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410"/>
        <w:gridCol w:w="2268"/>
        <w:gridCol w:w="2268"/>
      </w:tblGrid>
      <w:tr w:rsidR="006A50F5" w:rsidRPr="006A50F5" w:rsidTr="006A50F5">
        <w:trPr>
          <w:cantSplit/>
          <w:trHeight w:val="745"/>
        </w:trPr>
        <w:tc>
          <w:tcPr>
            <w:tcW w:w="205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FUNKCJA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TYTUŁ, IMIĘ I NAZWISKO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NR UPRAW.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pct10" w:color="auto" w:fill="FFFFFF"/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PODPIS</w:t>
            </w:r>
          </w:p>
        </w:tc>
      </w:tr>
      <w:tr w:rsidR="006A50F5" w:rsidRPr="006A50F5" w:rsidTr="00AB1889">
        <w:trPr>
          <w:cantSplit/>
          <w:trHeight w:val="488"/>
        </w:trPr>
        <w:tc>
          <w:tcPr>
            <w:tcW w:w="205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Projektant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mgr inż. Maciej Hujar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>SLK/421/POOH/12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6A50F5" w:rsidRPr="006A50F5" w:rsidTr="00AB1889">
        <w:trPr>
          <w:cantSplit/>
          <w:trHeight w:val="652"/>
        </w:trPr>
        <w:tc>
          <w:tcPr>
            <w:tcW w:w="205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Sprawdzający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ind w:left="7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6A50F5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mgr inż. Piotr Pedrycz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50F5" w:rsidRPr="006A50F5" w:rsidRDefault="00AB1889" w:rsidP="00AB1889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MAP/0294/POOD/07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A50F5" w:rsidRPr="006A50F5" w:rsidRDefault="006A50F5" w:rsidP="006A50F5">
            <w:pPr>
              <w:pStyle w:val="Nagwek2"/>
              <w:spacing w:before="0" w:after="0" w:line="240" w:lineRule="atLeast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6A50F5" w:rsidRDefault="006A50F5" w:rsidP="002D4E5B">
      <w:pPr>
        <w:spacing w:before="120"/>
        <w:rPr>
          <w:rFonts w:cs="Arial"/>
        </w:rPr>
      </w:pPr>
    </w:p>
    <w:p w:rsidR="006A50F5" w:rsidRPr="006A50F5" w:rsidRDefault="006A50F5" w:rsidP="002D4E5B">
      <w:pPr>
        <w:spacing w:before="120"/>
        <w:rPr>
          <w:rFonts w:cs="Arial"/>
        </w:rPr>
      </w:pPr>
    </w:p>
    <w:sectPr w:rsidR="006A50F5" w:rsidRPr="006A50F5" w:rsidSect="00F27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6AC0"/>
    <w:rsid w:val="00010FCF"/>
    <w:rsid w:val="00130760"/>
    <w:rsid w:val="00193671"/>
    <w:rsid w:val="002D4E5B"/>
    <w:rsid w:val="002E5B32"/>
    <w:rsid w:val="003277FB"/>
    <w:rsid w:val="0036703C"/>
    <w:rsid w:val="003E23C5"/>
    <w:rsid w:val="004B24C6"/>
    <w:rsid w:val="005028D9"/>
    <w:rsid w:val="00562168"/>
    <w:rsid w:val="0058613F"/>
    <w:rsid w:val="005D6916"/>
    <w:rsid w:val="005E7786"/>
    <w:rsid w:val="00626EBD"/>
    <w:rsid w:val="006A50F5"/>
    <w:rsid w:val="007354D7"/>
    <w:rsid w:val="00757493"/>
    <w:rsid w:val="00842943"/>
    <w:rsid w:val="00842CA4"/>
    <w:rsid w:val="008B009F"/>
    <w:rsid w:val="008F0A9A"/>
    <w:rsid w:val="00A66AC0"/>
    <w:rsid w:val="00AB1889"/>
    <w:rsid w:val="00AC0229"/>
    <w:rsid w:val="00AE054F"/>
    <w:rsid w:val="00B0017D"/>
    <w:rsid w:val="00B43F70"/>
    <w:rsid w:val="00B643E2"/>
    <w:rsid w:val="00BA4A3C"/>
    <w:rsid w:val="00BF3E8A"/>
    <w:rsid w:val="00C06002"/>
    <w:rsid w:val="00C836AC"/>
    <w:rsid w:val="00C86304"/>
    <w:rsid w:val="00CB374D"/>
    <w:rsid w:val="00D02227"/>
    <w:rsid w:val="00D2695F"/>
    <w:rsid w:val="00F2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66A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6AC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66AC0"/>
    <w:rPr>
      <w:rFonts w:ascii="Times New Roman" w:hAnsi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66AC0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66A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6A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E5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D4E5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Maciej Hujar</cp:lastModifiedBy>
  <cp:revision>4</cp:revision>
  <cp:lastPrinted>2012-08-20T10:08:00Z</cp:lastPrinted>
  <dcterms:created xsi:type="dcterms:W3CDTF">2012-11-05T12:21:00Z</dcterms:created>
  <dcterms:modified xsi:type="dcterms:W3CDTF">2013-03-04T19:39:00Z</dcterms:modified>
</cp:coreProperties>
</file>