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FB" w:rsidRDefault="00EB488F" w:rsidP="00EB48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PRZESŁANIE INFORMACJI O CHARAKTERZE POUFNYM</w:t>
      </w:r>
    </w:p>
    <w:p w:rsidR="009761DE" w:rsidRPr="009761DE" w:rsidRDefault="009761DE" w:rsidP="009761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stanowiących Załącznik nr 1 i Załącznik nr 2 do Specyfikacji  istotnych warunków zamówienia na</w:t>
      </w:r>
      <w:r w:rsidRPr="00976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9761DE" w:rsidRPr="009761DE" w:rsidRDefault="009761DE" w:rsidP="009761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6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UBEZPIECZENIE SKŁADNIKÓW MAJĄTKOWYCH TRAMWAJÓW ŚLĄSKICH S.A. ZGODNIE Z OKREŚLONYM ZAKRESEM OCHRONY UBEZPIECZENIOWEJ NA OKRES OD 01.04.2017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76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 DO 31.03.2020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76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</w:t>
      </w:r>
    </w:p>
    <w:p w:rsidR="009761DE" w:rsidRDefault="009761DE" w:rsidP="00EB48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88F" w:rsidRPr="00EB488F" w:rsidRDefault="00EB488F" w:rsidP="00EB488F">
      <w:pPr>
        <w:spacing w:after="60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88F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nazwa Wykonawcy/ów z podaniem adresu</w:t>
      </w:r>
      <w:r w:rsidR="00180E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pełna nazwa Wnioskodawcy</w:t>
      </w:r>
    </w:p>
    <w:p w:rsidR="00EB488F" w:rsidRPr="00EB488F" w:rsidRDefault="00EB488F" w:rsidP="00EB4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488F" w:rsidRPr="00EB488F" w:rsidRDefault="00EB488F" w:rsidP="00EB4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488F" w:rsidRPr="00EB488F" w:rsidRDefault="00EB488F" w:rsidP="00EB4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488F" w:rsidRPr="00EB488F" w:rsidRDefault="00EB488F" w:rsidP="00EB4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488F" w:rsidRPr="00EB488F" w:rsidRDefault="00EB488F" w:rsidP="00EB488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488F" w:rsidRPr="00EB488F" w:rsidRDefault="00EB488F" w:rsidP="00EB488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488F" w:rsidRPr="00EB488F" w:rsidRDefault="00EB488F" w:rsidP="00EB488F">
      <w:pPr>
        <w:spacing w:after="60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88F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tel./</w:t>
      </w:r>
      <w:proofErr w:type="spellStart"/>
      <w:r w:rsidRPr="00EB488F">
        <w:rPr>
          <w:rFonts w:ascii="Times New Roman" w:eastAsia="Times New Roman" w:hAnsi="Times New Roman" w:cs="Times New Roman"/>
          <w:sz w:val="24"/>
          <w:szCs w:val="24"/>
          <w:lang w:eastAsia="pl-PL"/>
        </w:rPr>
        <w:t>fax</w:t>
      </w:r>
      <w:proofErr w:type="spellEnd"/>
      <w:r w:rsidRPr="00EB4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/e-mail </w:t>
      </w:r>
    </w:p>
    <w:p w:rsidR="00EB488F" w:rsidRPr="00EB488F" w:rsidRDefault="00EB488F" w:rsidP="00EB4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488F" w:rsidRPr="00EB488F" w:rsidRDefault="00EB488F" w:rsidP="00EB4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488F" w:rsidRPr="00EB488F" w:rsidRDefault="00EB488F" w:rsidP="00EB4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488F" w:rsidRPr="00EB488F" w:rsidRDefault="00EB488F" w:rsidP="00EB488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488F" w:rsidRPr="00EB488F" w:rsidRDefault="00EB488F" w:rsidP="00EB488F">
      <w:pPr>
        <w:spacing w:after="60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kontaktowa ze strony Wykonawcy </w:t>
      </w:r>
      <w:r w:rsidR="00AE27B7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Wnioskodawcy -</w:t>
      </w:r>
      <w:r w:rsidR="00AE27B7" w:rsidRPr="00EB4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88F">
        <w:rPr>
          <w:rFonts w:ascii="Times New Roman" w:eastAsia="Times New Roman" w:hAnsi="Times New Roman" w:cs="Times New Roman"/>
          <w:sz w:val="24"/>
          <w:szCs w:val="24"/>
          <w:lang w:eastAsia="pl-PL"/>
        </w:rPr>
        <w:t>tel.</w:t>
      </w:r>
      <w:r w:rsidR="008C648A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="008C648A">
        <w:rPr>
          <w:rFonts w:ascii="Times New Roman" w:eastAsia="Times New Roman" w:hAnsi="Times New Roman" w:cs="Times New Roman"/>
          <w:sz w:val="24"/>
          <w:szCs w:val="24"/>
          <w:lang w:eastAsia="pl-PL"/>
        </w:rPr>
        <w:t>fax</w:t>
      </w:r>
      <w:proofErr w:type="spellEnd"/>
      <w:r w:rsidR="008C648A">
        <w:rPr>
          <w:rFonts w:ascii="Times New Roman" w:eastAsia="Times New Roman" w:hAnsi="Times New Roman" w:cs="Times New Roman"/>
          <w:sz w:val="24"/>
          <w:szCs w:val="24"/>
          <w:lang w:eastAsia="pl-PL"/>
        </w:rPr>
        <w:t>/e-mail</w:t>
      </w:r>
      <w:r w:rsidR="00180E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488F" w:rsidRPr="00EB488F" w:rsidRDefault="00EB488F" w:rsidP="00EB4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488F" w:rsidRPr="00EB488F" w:rsidRDefault="00EB488F" w:rsidP="00EB4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488F" w:rsidRPr="00EB488F" w:rsidRDefault="00EB488F" w:rsidP="00EB4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488F" w:rsidRPr="00EB488F" w:rsidRDefault="00EB488F" w:rsidP="00EB4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488F" w:rsidRDefault="00EB488F" w:rsidP="00EB48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1916" w:rsidRDefault="00F41916" w:rsidP="00370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916" w:rsidRDefault="00F41916" w:rsidP="00370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0B46" w:rsidRDefault="00370B46" w:rsidP="00370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B4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wymienionego/</w:t>
      </w:r>
      <w:proofErr w:type="spellStart"/>
      <w:r w:rsidRPr="00370B46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370B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powyżej Wykonawcy/ów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wnoszę/my o przesłanie </w:t>
      </w:r>
      <w:r w:rsidR="00F419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elektronicznej części poufnej Specyfikacji istotnych warunków zamówienia</w:t>
      </w:r>
      <w:r w:rsidRPr="00370B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19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o udzielenie zamówienia publicznego sektorowego prowadzonym w trybie przetargu nieograniczonego</w:t>
      </w:r>
      <w:r w:rsidRPr="00370B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„</w:t>
      </w:r>
      <w:r w:rsidRPr="00370B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Ubezpieczenie składników majątkowych Tramwajów Śląskich S.A. zgodnie z określonym zakresem ochrony ubezpieczeniowej na okres od 01.04.2017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70B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do 31.03.2020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70B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Pr="00370B46">
        <w:rPr>
          <w:rFonts w:ascii="Times New Roman" w:eastAsia="Times New Roman" w:hAnsi="Times New Roman" w:cs="Times New Roman"/>
          <w:sz w:val="24"/>
          <w:szCs w:val="24"/>
          <w:lang w:eastAsia="pl-PL"/>
        </w:rPr>
        <w:t>.”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niżej wymieniony adres poczty elektronicznej:</w:t>
      </w:r>
    </w:p>
    <w:p w:rsidR="00370B46" w:rsidRPr="00370B46" w:rsidRDefault="00370B46" w:rsidP="00370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……………………………………………….</w:t>
      </w:r>
    </w:p>
    <w:p w:rsidR="00370B46" w:rsidRDefault="00370B46" w:rsidP="00EB48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0B46" w:rsidRDefault="00370B46" w:rsidP="00EB48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0B46" w:rsidRPr="00370B46" w:rsidRDefault="00370B46" w:rsidP="00370B46">
      <w:pPr>
        <w:tabs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……….………………………………………………</w:t>
      </w:r>
    </w:p>
    <w:p w:rsidR="00370B46" w:rsidRPr="00370B46" w:rsidRDefault="00370B46" w:rsidP="00AE27B7">
      <w:pPr>
        <w:tabs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B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 w:rsidRPr="00370B46">
        <w:rPr>
          <w:rFonts w:ascii="Times New Roman" w:eastAsia="Times New Roman" w:hAnsi="Times New Roman" w:cs="Times New Roman"/>
          <w:sz w:val="20"/>
          <w:szCs w:val="20"/>
          <w:lang w:eastAsia="pl-PL"/>
        </w:rPr>
        <w:t>(data, podpisy i pieczątk</w:t>
      </w:r>
      <w:r w:rsidR="00AE27B7">
        <w:rPr>
          <w:rFonts w:ascii="Times New Roman" w:eastAsia="Times New Roman" w:hAnsi="Times New Roman" w:cs="Times New Roman"/>
          <w:sz w:val="20"/>
          <w:szCs w:val="20"/>
          <w:lang w:eastAsia="pl-PL"/>
        </w:rPr>
        <w:t>a Wnioskodawcy</w:t>
      </w:r>
      <w:r w:rsidRPr="00370B4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9761DE" w:rsidRPr="00370B46" w:rsidRDefault="009761DE" w:rsidP="00370B46">
      <w:pPr>
        <w:tabs>
          <w:tab w:val="left" w:pos="5280"/>
        </w:tabs>
        <w:rPr>
          <w:rFonts w:ascii="Times New Roman" w:hAnsi="Times New Roman" w:cs="Times New Roman"/>
          <w:sz w:val="24"/>
          <w:szCs w:val="24"/>
        </w:rPr>
      </w:pPr>
    </w:p>
    <w:sectPr w:rsidR="009761DE" w:rsidRPr="00370B46" w:rsidSect="00B46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488F"/>
    <w:rsid w:val="00180EF4"/>
    <w:rsid w:val="00370B46"/>
    <w:rsid w:val="006A4E6B"/>
    <w:rsid w:val="008C648A"/>
    <w:rsid w:val="009761DE"/>
    <w:rsid w:val="00A10F06"/>
    <w:rsid w:val="00AE27B7"/>
    <w:rsid w:val="00B466FB"/>
    <w:rsid w:val="00EB488F"/>
    <w:rsid w:val="00F41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6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F41916"/>
    <w:pPr>
      <w:widowControl w:val="0"/>
      <w:suppressAutoHyphens/>
      <w:jc w:val="both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Osadnik</dc:creator>
  <cp:keywords/>
  <dc:description/>
  <cp:lastModifiedBy>Mirek</cp:lastModifiedBy>
  <cp:revision>15</cp:revision>
  <dcterms:created xsi:type="dcterms:W3CDTF">2017-01-20T11:00:00Z</dcterms:created>
  <dcterms:modified xsi:type="dcterms:W3CDTF">2017-01-21T13:45:00Z</dcterms:modified>
</cp:coreProperties>
</file>